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413E" w14:textId="77777777" w:rsidR="009E434D" w:rsidRDefault="00C420F8" w:rsidP="00C4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722">
        <w:rPr>
          <w:rFonts w:ascii="Times New Roman" w:hAnsi="Times New Roman" w:cs="Times New Roman"/>
          <w:b/>
          <w:sz w:val="24"/>
          <w:szCs w:val="24"/>
        </w:rPr>
        <w:t>OPTİSYENLİK PROGRAMI</w:t>
      </w:r>
      <w:r w:rsidR="00E73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F94EF" w14:textId="487E6547" w:rsidR="008A1C62" w:rsidRDefault="00112ABE" w:rsidP="00C4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605B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605B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Güz</w:t>
      </w:r>
      <w:r w:rsidR="00E73422">
        <w:rPr>
          <w:rFonts w:ascii="Times New Roman" w:hAnsi="Times New Roman" w:cs="Times New Roman"/>
          <w:b/>
          <w:sz w:val="24"/>
          <w:szCs w:val="24"/>
        </w:rPr>
        <w:t xml:space="preserve"> Dönemi </w:t>
      </w:r>
      <w:r w:rsidR="007C0947">
        <w:rPr>
          <w:rFonts w:ascii="Times New Roman" w:hAnsi="Times New Roman" w:cs="Times New Roman"/>
          <w:b/>
          <w:sz w:val="24"/>
          <w:szCs w:val="24"/>
        </w:rPr>
        <w:t>Bütünleme</w:t>
      </w:r>
      <w:r w:rsidR="00E73422">
        <w:rPr>
          <w:rFonts w:ascii="Times New Roman" w:hAnsi="Times New Roman" w:cs="Times New Roman"/>
          <w:b/>
          <w:sz w:val="24"/>
          <w:szCs w:val="24"/>
        </w:rPr>
        <w:t xml:space="preserve"> Sınav Tarihleri</w:t>
      </w:r>
    </w:p>
    <w:p w14:paraId="47714B26" w14:textId="77777777" w:rsidR="00112ABE" w:rsidRDefault="00112ABE" w:rsidP="00C4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CBEBA" w14:textId="77777777" w:rsidR="000A12EA" w:rsidRPr="00112ABE" w:rsidRDefault="00112ABE" w:rsidP="00112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sınıf</w:t>
      </w:r>
    </w:p>
    <w:tbl>
      <w:tblPr>
        <w:tblStyle w:val="TabloKlavuzu"/>
        <w:tblW w:w="9509" w:type="dxa"/>
        <w:tblInd w:w="-725" w:type="dxa"/>
        <w:tblLook w:val="04A0" w:firstRow="1" w:lastRow="0" w:firstColumn="1" w:lastColumn="0" w:noHBand="0" w:noVBand="1"/>
      </w:tblPr>
      <w:tblGrid>
        <w:gridCol w:w="4140"/>
        <w:gridCol w:w="1530"/>
        <w:gridCol w:w="1530"/>
        <w:gridCol w:w="2309"/>
      </w:tblGrid>
      <w:tr w:rsidR="004B72F5" w:rsidRPr="00CE5C12" w14:paraId="61BA0D94" w14:textId="77777777" w:rsidTr="00194669">
        <w:tc>
          <w:tcPr>
            <w:tcW w:w="4140" w:type="dxa"/>
          </w:tcPr>
          <w:p w14:paraId="610DE22D" w14:textId="77777777" w:rsidR="004B72F5" w:rsidRPr="00CE5C12" w:rsidRDefault="004B72F5" w:rsidP="00BF72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Sınav Adı</w:t>
            </w:r>
          </w:p>
        </w:tc>
        <w:tc>
          <w:tcPr>
            <w:tcW w:w="1530" w:type="dxa"/>
          </w:tcPr>
          <w:p w14:paraId="6CAAB4CF" w14:textId="77777777" w:rsidR="004B72F5" w:rsidRPr="00CE5C12" w:rsidRDefault="004B72F5" w:rsidP="00BF72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Tarihi/ </w:t>
            </w:r>
          </w:p>
        </w:tc>
        <w:tc>
          <w:tcPr>
            <w:tcW w:w="1530" w:type="dxa"/>
          </w:tcPr>
          <w:p w14:paraId="6BE74895" w14:textId="77777777" w:rsidR="004B72F5" w:rsidRPr="00CE5C12" w:rsidRDefault="004B72F5" w:rsidP="00BF72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309" w:type="dxa"/>
          </w:tcPr>
          <w:p w14:paraId="22D85ED0" w14:textId="77777777" w:rsidR="004B72F5" w:rsidRPr="00CE5C12" w:rsidRDefault="004B72F5" w:rsidP="00BF72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Dersi Veren Hoca</w:t>
            </w:r>
          </w:p>
        </w:tc>
      </w:tr>
      <w:tr w:rsidR="00A53B9D" w:rsidRPr="00CE5C12" w14:paraId="26A18257" w14:textId="77777777" w:rsidTr="00194669">
        <w:tc>
          <w:tcPr>
            <w:tcW w:w="4140" w:type="dxa"/>
          </w:tcPr>
          <w:p w14:paraId="39A7D390" w14:textId="032578C1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Atatürk İlke ve İnkılapları I</w:t>
            </w:r>
          </w:p>
        </w:tc>
        <w:tc>
          <w:tcPr>
            <w:tcW w:w="1530" w:type="dxa"/>
          </w:tcPr>
          <w:p w14:paraId="766C0B42" w14:textId="4F9627A1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1530" w:type="dxa"/>
          </w:tcPr>
          <w:p w14:paraId="29F8DBEA" w14:textId="4E7B2913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9" w:type="dxa"/>
          </w:tcPr>
          <w:p w14:paraId="4B195A14" w14:textId="1CE24E8B" w:rsidR="00A53B9D" w:rsidRPr="00CE5C12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9D" w:rsidRPr="00CE5C12" w14:paraId="13AEFCF3" w14:textId="77777777" w:rsidTr="00194669">
        <w:tc>
          <w:tcPr>
            <w:tcW w:w="4140" w:type="dxa"/>
          </w:tcPr>
          <w:p w14:paraId="1D120B9D" w14:textId="65E3A9B9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1530" w:type="dxa"/>
          </w:tcPr>
          <w:p w14:paraId="58544EDD" w14:textId="69F306A8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1530" w:type="dxa"/>
          </w:tcPr>
          <w:p w14:paraId="35626368" w14:textId="2B533CD0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9" w:type="dxa"/>
          </w:tcPr>
          <w:p w14:paraId="1A8C4E92" w14:textId="6A91E1F4" w:rsidR="00A53B9D" w:rsidRPr="00CE5C12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16" w:rsidRPr="00CE5C12" w14:paraId="2B789902" w14:textId="77777777" w:rsidTr="00194669">
        <w:tc>
          <w:tcPr>
            <w:tcW w:w="4140" w:type="dxa"/>
          </w:tcPr>
          <w:p w14:paraId="5E3D8F6C" w14:textId="388AE66F" w:rsidR="003E3116" w:rsidRPr="00513A6D" w:rsidRDefault="003E3116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>(Ortak Ders)</w:t>
            </w:r>
          </w:p>
        </w:tc>
        <w:tc>
          <w:tcPr>
            <w:tcW w:w="1530" w:type="dxa"/>
          </w:tcPr>
          <w:p w14:paraId="7AB41D0A" w14:textId="17112805" w:rsidR="003E3116" w:rsidRDefault="003E3116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530" w:type="dxa"/>
          </w:tcPr>
          <w:p w14:paraId="6ACAFDAB" w14:textId="4146ECF1" w:rsidR="003E3116" w:rsidRPr="00513A6D" w:rsidRDefault="00861DEC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309" w:type="dxa"/>
          </w:tcPr>
          <w:p w14:paraId="08727ED6" w14:textId="77777777" w:rsidR="003E3116" w:rsidRPr="00CE5C12" w:rsidRDefault="003E3116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9D" w:rsidRPr="00CE5C12" w14:paraId="06860BF0" w14:textId="77777777" w:rsidTr="00194669">
        <w:trPr>
          <w:trHeight w:val="265"/>
        </w:trPr>
        <w:tc>
          <w:tcPr>
            <w:tcW w:w="4140" w:type="dxa"/>
          </w:tcPr>
          <w:p w14:paraId="3B2ABBD0" w14:textId="3350D2FA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1530" w:type="dxa"/>
          </w:tcPr>
          <w:p w14:paraId="7173E39D" w14:textId="3EBA8B60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530" w:type="dxa"/>
          </w:tcPr>
          <w:p w14:paraId="05F00210" w14:textId="1581B174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09" w:type="dxa"/>
          </w:tcPr>
          <w:p w14:paraId="638BD562" w14:textId="79963C02" w:rsidR="00A53B9D" w:rsidRPr="00CE5C12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9D" w:rsidRPr="00CE5C12" w14:paraId="128531FA" w14:textId="77777777" w:rsidTr="00194669">
        <w:trPr>
          <w:trHeight w:val="265"/>
        </w:trPr>
        <w:tc>
          <w:tcPr>
            <w:tcW w:w="4140" w:type="dxa"/>
          </w:tcPr>
          <w:p w14:paraId="3F73D793" w14:textId="43B6F183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>(Ortak Ders)</w:t>
            </w:r>
          </w:p>
        </w:tc>
        <w:tc>
          <w:tcPr>
            <w:tcW w:w="1530" w:type="dxa"/>
          </w:tcPr>
          <w:p w14:paraId="5A220B73" w14:textId="760FD8BD" w:rsidR="00A53B9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530" w:type="dxa"/>
          </w:tcPr>
          <w:p w14:paraId="671E2DF1" w14:textId="58FACC96" w:rsidR="00A53B9D" w:rsidRPr="00513A6D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09" w:type="dxa"/>
          </w:tcPr>
          <w:p w14:paraId="0BD5575D" w14:textId="77777777" w:rsidR="00A53B9D" w:rsidRPr="00CE5C12" w:rsidRDefault="00A53B9D" w:rsidP="00A5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6441D979" w14:textId="77777777" w:rsidTr="00194669">
        <w:trPr>
          <w:trHeight w:val="265"/>
        </w:trPr>
        <w:tc>
          <w:tcPr>
            <w:tcW w:w="4140" w:type="dxa"/>
          </w:tcPr>
          <w:p w14:paraId="66474123" w14:textId="51E473D2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>(Ortak Ders)</w:t>
            </w:r>
          </w:p>
        </w:tc>
        <w:tc>
          <w:tcPr>
            <w:tcW w:w="1530" w:type="dxa"/>
          </w:tcPr>
          <w:p w14:paraId="569ACDFB" w14:textId="1F6E7EC9" w:rsidR="0013345B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530" w:type="dxa"/>
          </w:tcPr>
          <w:p w14:paraId="0BDCF01A" w14:textId="6D02A1DC" w:rsidR="0013345B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09" w:type="dxa"/>
          </w:tcPr>
          <w:p w14:paraId="35F3C7B9" w14:textId="77777777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4F76F060" w14:textId="77777777" w:rsidTr="00194669">
        <w:trPr>
          <w:trHeight w:val="265"/>
        </w:trPr>
        <w:tc>
          <w:tcPr>
            <w:tcW w:w="4140" w:type="dxa"/>
          </w:tcPr>
          <w:p w14:paraId="1ADAF739" w14:textId="5365B896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Bilimsel Proje Hazırlama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>(Ortak Ders)</w:t>
            </w:r>
          </w:p>
        </w:tc>
        <w:tc>
          <w:tcPr>
            <w:tcW w:w="1530" w:type="dxa"/>
          </w:tcPr>
          <w:p w14:paraId="5D4B1069" w14:textId="5A468768" w:rsidR="0013345B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1530" w:type="dxa"/>
          </w:tcPr>
          <w:p w14:paraId="23C169A8" w14:textId="114BF1D5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309" w:type="dxa"/>
          </w:tcPr>
          <w:p w14:paraId="4DFF1FE2" w14:textId="77777777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47532EAE" w14:textId="77777777" w:rsidTr="00194669">
        <w:trPr>
          <w:trHeight w:val="265"/>
        </w:trPr>
        <w:tc>
          <w:tcPr>
            <w:tcW w:w="4140" w:type="dxa"/>
          </w:tcPr>
          <w:p w14:paraId="46417402" w14:textId="25706BDE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Bağımlılıkla Mücadele</w:t>
            </w:r>
            <w:r w:rsidR="00194669">
              <w:rPr>
                <w:rFonts w:ascii="Times New Roman" w:hAnsi="Times New Roman" w:cs="Times New Roman"/>
                <w:sz w:val="24"/>
                <w:szCs w:val="24"/>
              </w:rPr>
              <w:t xml:space="preserve"> (Ortak Ders)</w:t>
            </w:r>
          </w:p>
        </w:tc>
        <w:tc>
          <w:tcPr>
            <w:tcW w:w="1530" w:type="dxa"/>
          </w:tcPr>
          <w:p w14:paraId="580C410C" w14:textId="3D872D27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1530" w:type="dxa"/>
          </w:tcPr>
          <w:p w14:paraId="69285EC5" w14:textId="05DC17C0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saat açık</w:t>
            </w:r>
          </w:p>
        </w:tc>
        <w:tc>
          <w:tcPr>
            <w:tcW w:w="2309" w:type="dxa"/>
          </w:tcPr>
          <w:p w14:paraId="4CC89D9B" w14:textId="77777777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2C6A75A3" w14:textId="77777777" w:rsidTr="00194669">
        <w:trPr>
          <w:trHeight w:val="265"/>
        </w:trPr>
        <w:tc>
          <w:tcPr>
            <w:tcW w:w="4140" w:type="dxa"/>
          </w:tcPr>
          <w:p w14:paraId="1365640D" w14:textId="331252A8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Temel Fizik</w:t>
            </w:r>
          </w:p>
        </w:tc>
        <w:tc>
          <w:tcPr>
            <w:tcW w:w="1530" w:type="dxa"/>
          </w:tcPr>
          <w:p w14:paraId="33BBF987" w14:textId="14BE85C7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530" w:type="dxa"/>
          </w:tcPr>
          <w:p w14:paraId="4D607730" w14:textId="41FD9A6E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09" w:type="dxa"/>
          </w:tcPr>
          <w:p w14:paraId="08C9450B" w14:textId="77777777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5CD45415" w14:textId="77777777" w:rsidTr="00194669">
        <w:trPr>
          <w:trHeight w:val="265"/>
        </w:trPr>
        <w:tc>
          <w:tcPr>
            <w:tcW w:w="4140" w:type="dxa"/>
          </w:tcPr>
          <w:p w14:paraId="0B2FC25D" w14:textId="60F9B36C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Fizik ve Geometrik Optik I</w:t>
            </w:r>
          </w:p>
        </w:tc>
        <w:tc>
          <w:tcPr>
            <w:tcW w:w="1530" w:type="dxa"/>
          </w:tcPr>
          <w:p w14:paraId="42401C96" w14:textId="33075D0F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530" w:type="dxa"/>
          </w:tcPr>
          <w:p w14:paraId="3095862D" w14:textId="0D4D775B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309" w:type="dxa"/>
          </w:tcPr>
          <w:p w14:paraId="73494476" w14:textId="77777777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33E0AEAB" w14:textId="77777777" w:rsidTr="00194669">
        <w:tc>
          <w:tcPr>
            <w:tcW w:w="4140" w:type="dxa"/>
          </w:tcPr>
          <w:p w14:paraId="5F84A8EA" w14:textId="0BC056D9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Mesleki Terminoloji</w:t>
            </w:r>
          </w:p>
        </w:tc>
        <w:tc>
          <w:tcPr>
            <w:tcW w:w="1530" w:type="dxa"/>
          </w:tcPr>
          <w:p w14:paraId="7F50F1B8" w14:textId="6CD06F90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530" w:type="dxa"/>
          </w:tcPr>
          <w:p w14:paraId="5F562271" w14:textId="76F79F62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09" w:type="dxa"/>
          </w:tcPr>
          <w:p w14:paraId="067439F9" w14:textId="17DB18FB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0EEEE016" w14:textId="77777777" w:rsidTr="00194669">
        <w:tc>
          <w:tcPr>
            <w:tcW w:w="4140" w:type="dxa"/>
          </w:tcPr>
          <w:p w14:paraId="4D99AC37" w14:textId="5870E403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Gözün Anatomisi ve Fizyolojisi</w:t>
            </w:r>
          </w:p>
        </w:tc>
        <w:tc>
          <w:tcPr>
            <w:tcW w:w="1530" w:type="dxa"/>
          </w:tcPr>
          <w:p w14:paraId="1B708882" w14:textId="7DE82605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530" w:type="dxa"/>
          </w:tcPr>
          <w:p w14:paraId="4731A47D" w14:textId="251476AC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09" w:type="dxa"/>
          </w:tcPr>
          <w:p w14:paraId="56803144" w14:textId="4B5A25E2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0E0DC9EB" w14:textId="77777777" w:rsidTr="00194669">
        <w:tc>
          <w:tcPr>
            <w:tcW w:w="4140" w:type="dxa"/>
          </w:tcPr>
          <w:p w14:paraId="7D17726C" w14:textId="5006AA1B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Optisyenliğe Giriş</w:t>
            </w:r>
          </w:p>
        </w:tc>
        <w:tc>
          <w:tcPr>
            <w:tcW w:w="1530" w:type="dxa"/>
          </w:tcPr>
          <w:p w14:paraId="078D8F8D" w14:textId="2D9D8321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530" w:type="dxa"/>
          </w:tcPr>
          <w:p w14:paraId="5CC8C081" w14:textId="33BC9512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09" w:type="dxa"/>
          </w:tcPr>
          <w:p w14:paraId="1C8DFC1E" w14:textId="5C6C1AA1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5B" w:rsidRPr="00CE5C12" w14:paraId="69E1EB07" w14:textId="77777777" w:rsidTr="00194669">
        <w:tc>
          <w:tcPr>
            <w:tcW w:w="4140" w:type="dxa"/>
          </w:tcPr>
          <w:p w14:paraId="28343769" w14:textId="022A5C1D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A6D">
              <w:rPr>
                <w:rFonts w:ascii="Times New Roman" w:hAnsi="Times New Roman" w:cs="Times New Roman"/>
                <w:sz w:val="24"/>
                <w:szCs w:val="24"/>
              </w:rPr>
              <w:t>Optisyenlikte Mevzuat</w:t>
            </w:r>
          </w:p>
        </w:tc>
        <w:tc>
          <w:tcPr>
            <w:tcW w:w="1530" w:type="dxa"/>
          </w:tcPr>
          <w:p w14:paraId="763E7170" w14:textId="2E1C680D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530" w:type="dxa"/>
          </w:tcPr>
          <w:p w14:paraId="5492BBAA" w14:textId="12D09850" w:rsidR="0013345B" w:rsidRPr="00513A6D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09" w:type="dxa"/>
          </w:tcPr>
          <w:p w14:paraId="1C364AD7" w14:textId="3B409DFB" w:rsidR="0013345B" w:rsidRPr="00CE5C12" w:rsidRDefault="0013345B" w:rsidP="00133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BFFC2" w14:textId="77777777" w:rsidR="0003063E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F7038" w14:textId="77777777" w:rsidR="00C41F65" w:rsidRPr="00C41F65" w:rsidRDefault="00C41F65" w:rsidP="00C420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F65">
        <w:rPr>
          <w:rFonts w:ascii="Times New Roman" w:hAnsi="Times New Roman" w:cs="Times New Roman"/>
          <w:b/>
          <w:sz w:val="24"/>
          <w:szCs w:val="24"/>
        </w:rPr>
        <w:t>2. sınıf</w:t>
      </w:r>
    </w:p>
    <w:tbl>
      <w:tblPr>
        <w:tblStyle w:val="TabloKlavuzu"/>
        <w:tblW w:w="9509" w:type="dxa"/>
        <w:tblInd w:w="-725" w:type="dxa"/>
        <w:tblLook w:val="04A0" w:firstRow="1" w:lastRow="0" w:firstColumn="1" w:lastColumn="0" w:noHBand="0" w:noVBand="1"/>
      </w:tblPr>
      <w:tblGrid>
        <w:gridCol w:w="4320"/>
        <w:gridCol w:w="1350"/>
        <w:gridCol w:w="1053"/>
        <w:gridCol w:w="2786"/>
      </w:tblGrid>
      <w:tr w:rsidR="00C41F65" w:rsidRPr="00CE5C12" w14:paraId="329BADBA" w14:textId="77777777" w:rsidTr="00E477B1">
        <w:tc>
          <w:tcPr>
            <w:tcW w:w="4320" w:type="dxa"/>
          </w:tcPr>
          <w:p w14:paraId="5360FDC5" w14:textId="77777777" w:rsidR="00C41F65" w:rsidRPr="00CE5C12" w:rsidRDefault="00C41F65" w:rsidP="00747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Sınav Adı</w:t>
            </w:r>
          </w:p>
        </w:tc>
        <w:tc>
          <w:tcPr>
            <w:tcW w:w="1350" w:type="dxa"/>
          </w:tcPr>
          <w:p w14:paraId="4AF4457C" w14:textId="77777777" w:rsidR="00C41F65" w:rsidRPr="00CE5C12" w:rsidRDefault="00C41F65" w:rsidP="00747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053" w:type="dxa"/>
          </w:tcPr>
          <w:p w14:paraId="181A7480" w14:textId="77777777" w:rsidR="00C41F65" w:rsidRPr="00CE5C12" w:rsidRDefault="00C41F65" w:rsidP="00747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786" w:type="dxa"/>
          </w:tcPr>
          <w:p w14:paraId="49F40CCB" w14:textId="77777777" w:rsidR="00C41F65" w:rsidRPr="00CE5C12" w:rsidRDefault="00C41F65" w:rsidP="00747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b/>
                <w:sz w:val="24"/>
                <w:szCs w:val="24"/>
              </w:rPr>
              <w:t>Dersi Veren Hoca</w:t>
            </w:r>
          </w:p>
        </w:tc>
      </w:tr>
      <w:tr w:rsidR="00861DEC" w:rsidRPr="00CE5C12" w14:paraId="1F627B30" w14:textId="77777777" w:rsidTr="00E477B1">
        <w:tc>
          <w:tcPr>
            <w:tcW w:w="4320" w:type="dxa"/>
          </w:tcPr>
          <w:p w14:paraId="65104E14" w14:textId="41D7B0A1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Girişimcilik ve Küçük İşletme Yönetimi</w:t>
            </w:r>
          </w:p>
        </w:tc>
        <w:tc>
          <w:tcPr>
            <w:tcW w:w="1350" w:type="dxa"/>
          </w:tcPr>
          <w:p w14:paraId="3D90511F" w14:textId="0A9FF7D1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053" w:type="dxa"/>
          </w:tcPr>
          <w:p w14:paraId="6484F5C4" w14:textId="35F2D2E9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86" w:type="dxa"/>
          </w:tcPr>
          <w:p w14:paraId="5BD5426F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3CC50BB7" w14:textId="77777777" w:rsidTr="00E477B1">
        <w:tc>
          <w:tcPr>
            <w:tcW w:w="4320" w:type="dxa"/>
          </w:tcPr>
          <w:p w14:paraId="19647437" w14:textId="3F920126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Optisyenlikte İletişim</w:t>
            </w:r>
          </w:p>
        </w:tc>
        <w:tc>
          <w:tcPr>
            <w:tcW w:w="1350" w:type="dxa"/>
          </w:tcPr>
          <w:p w14:paraId="3DCB2BEF" w14:textId="5F42D3BD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053" w:type="dxa"/>
          </w:tcPr>
          <w:p w14:paraId="36615461" w14:textId="21C1D7B3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86" w:type="dxa"/>
          </w:tcPr>
          <w:p w14:paraId="4EEEDDEF" w14:textId="10607A48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6BC5DE95" w14:textId="77777777" w:rsidTr="00E477B1">
        <w:tc>
          <w:tcPr>
            <w:tcW w:w="4320" w:type="dxa"/>
          </w:tcPr>
          <w:p w14:paraId="66E9537F" w14:textId="247C9FEE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Satış Pazarlama ve Teknikleri</w:t>
            </w:r>
          </w:p>
        </w:tc>
        <w:tc>
          <w:tcPr>
            <w:tcW w:w="1350" w:type="dxa"/>
          </w:tcPr>
          <w:p w14:paraId="20351125" w14:textId="5C104640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053" w:type="dxa"/>
          </w:tcPr>
          <w:p w14:paraId="2EDF8266" w14:textId="7763E874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86" w:type="dxa"/>
          </w:tcPr>
          <w:p w14:paraId="4F9A413F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31DDC940" w14:textId="77777777" w:rsidTr="00E477B1">
        <w:tc>
          <w:tcPr>
            <w:tcW w:w="4320" w:type="dxa"/>
          </w:tcPr>
          <w:p w14:paraId="3E7C3A5F" w14:textId="3450C351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 xml:space="preserve">Görme Optiği ve </w:t>
            </w:r>
            <w:proofErr w:type="spellStart"/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Refreksiyon</w:t>
            </w:r>
            <w:proofErr w:type="spellEnd"/>
            <w:r w:rsidRPr="00CE5C12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350" w:type="dxa"/>
          </w:tcPr>
          <w:p w14:paraId="3ED8359D" w14:textId="1961B89E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053" w:type="dxa"/>
          </w:tcPr>
          <w:p w14:paraId="078D9F7B" w14:textId="54F45618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86" w:type="dxa"/>
          </w:tcPr>
          <w:p w14:paraId="5F2BE42F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1B8CF73E" w14:textId="77777777" w:rsidTr="00E477B1">
        <w:tc>
          <w:tcPr>
            <w:tcW w:w="4320" w:type="dxa"/>
          </w:tcPr>
          <w:p w14:paraId="247E5E7D" w14:textId="3C97C89C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Gözlük Cam Teknolojileri</w:t>
            </w:r>
          </w:p>
        </w:tc>
        <w:tc>
          <w:tcPr>
            <w:tcW w:w="1350" w:type="dxa"/>
          </w:tcPr>
          <w:p w14:paraId="1EFBAAC4" w14:textId="25F7E61C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053" w:type="dxa"/>
          </w:tcPr>
          <w:p w14:paraId="37D2F460" w14:textId="3243870E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86" w:type="dxa"/>
          </w:tcPr>
          <w:p w14:paraId="32F5D22E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39C40C27" w14:textId="77777777" w:rsidTr="00E477B1">
        <w:tc>
          <w:tcPr>
            <w:tcW w:w="4320" w:type="dxa"/>
          </w:tcPr>
          <w:p w14:paraId="09F5D8C6" w14:textId="611EE3C0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 xml:space="preserve">Optisyenlik Paket Program </w:t>
            </w:r>
            <w:proofErr w:type="spellStart"/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3789CFD7" w14:textId="79141709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053" w:type="dxa"/>
          </w:tcPr>
          <w:p w14:paraId="3CF72F84" w14:textId="12C4AFC1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86" w:type="dxa"/>
          </w:tcPr>
          <w:p w14:paraId="71E6AE92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0E9D2A9F" w14:textId="77777777" w:rsidTr="00E477B1">
        <w:tc>
          <w:tcPr>
            <w:tcW w:w="4320" w:type="dxa"/>
          </w:tcPr>
          <w:p w14:paraId="31130A69" w14:textId="7C8E7A1C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Muhasebe</w:t>
            </w:r>
          </w:p>
        </w:tc>
        <w:tc>
          <w:tcPr>
            <w:tcW w:w="1350" w:type="dxa"/>
          </w:tcPr>
          <w:p w14:paraId="42833A9B" w14:textId="00EF7F22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053" w:type="dxa"/>
          </w:tcPr>
          <w:p w14:paraId="3F6C2BB1" w14:textId="7EECF1AC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86" w:type="dxa"/>
          </w:tcPr>
          <w:p w14:paraId="33D507E8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491D04D6" w14:textId="77777777" w:rsidTr="00E477B1">
        <w:tc>
          <w:tcPr>
            <w:tcW w:w="4320" w:type="dxa"/>
          </w:tcPr>
          <w:p w14:paraId="3E78D959" w14:textId="6EEF63FE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Optisyenlik II</w:t>
            </w:r>
          </w:p>
        </w:tc>
        <w:tc>
          <w:tcPr>
            <w:tcW w:w="1350" w:type="dxa"/>
          </w:tcPr>
          <w:p w14:paraId="3D36FF07" w14:textId="70DBFC02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053" w:type="dxa"/>
          </w:tcPr>
          <w:p w14:paraId="01E28544" w14:textId="425FD8EE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86" w:type="dxa"/>
          </w:tcPr>
          <w:p w14:paraId="6A1F2D62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C" w:rsidRPr="00CE5C12" w14:paraId="0DB819CC" w14:textId="77777777" w:rsidTr="00E477B1">
        <w:tc>
          <w:tcPr>
            <w:tcW w:w="4320" w:type="dxa"/>
          </w:tcPr>
          <w:p w14:paraId="794F565D" w14:textId="0A247493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2">
              <w:rPr>
                <w:rFonts w:ascii="Times New Roman" w:hAnsi="Times New Roman" w:cs="Times New Roman"/>
                <w:sz w:val="24"/>
                <w:szCs w:val="24"/>
              </w:rPr>
              <w:t xml:space="preserve">Optisyenlik Laboratuvar </w:t>
            </w:r>
            <w:proofErr w:type="spellStart"/>
            <w:r w:rsidRPr="00CE5C1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CE5C12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350" w:type="dxa"/>
          </w:tcPr>
          <w:p w14:paraId="73B118B4" w14:textId="3398F37C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053" w:type="dxa"/>
          </w:tcPr>
          <w:p w14:paraId="6C0DB962" w14:textId="0DC1ABD9" w:rsidR="00861DEC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86" w:type="dxa"/>
          </w:tcPr>
          <w:p w14:paraId="658DD883" w14:textId="77777777" w:rsidR="00861DEC" w:rsidRPr="00CE5C12" w:rsidRDefault="00861DEC" w:rsidP="0086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C8157" w14:textId="77777777" w:rsidR="0003063E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AE7A3" w14:textId="77777777" w:rsidR="00BF725E" w:rsidRDefault="00BF725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50398" w14:textId="77777777" w:rsidR="0003063E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7E4F1" w14:textId="77777777" w:rsidR="0003063E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6BBCF" w14:textId="77777777" w:rsidR="0003063E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FA7E7" w14:textId="77777777" w:rsidR="0003063E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90921" w14:textId="77777777" w:rsidR="0003063E" w:rsidRPr="00C420F8" w:rsidRDefault="0003063E" w:rsidP="00C420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63E" w:rsidRPr="00C42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D3"/>
    <w:rsid w:val="000173F7"/>
    <w:rsid w:val="0003063E"/>
    <w:rsid w:val="00045DB3"/>
    <w:rsid w:val="00047EF8"/>
    <w:rsid w:val="00055968"/>
    <w:rsid w:val="000A12EA"/>
    <w:rsid w:val="000D2252"/>
    <w:rsid w:val="00112ABE"/>
    <w:rsid w:val="0013345B"/>
    <w:rsid w:val="00194669"/>
    <w:rsid w:val="001E4694"/>
    <w:rsid w:val="002605B7"/>
    <w:rsid w:val="002E5E5E"/>
    <w:rsid w:val="003E3116"/>
    <w:rsid w:val="00432E70"/>
    <w:rsid w:val="0044106E"/>
    <w:rsid w:val="004B72F5"/>
    <w:rsid w:val="004C48D0"/>
    <w:rsid w:val="004D6E96"/>
    <w:rsid w:val="004D7BBC"/>
    <w:rsid w:val="004F65E9"/>
    <w:rsid w:val="00513A6D"/>
    <w:rsid w:val="005A1B93"/>
    <w:rsid w:val="005B0034"/>
    <w:rsid w:val="005E6924"/>
    <w:rsid w:val="006029D3"/>
    <w:rsid w:val="006447BF"/>
    <w:rsid w:val="00683AE7"/>
    <w:rsid w:val="006E5B75"/>
    <w:rsid w:val="007C0947"/>
    <w:rsid w:val="00861DEC"/>
    <w:rsid w:val="008620CE"/>
    <w:rsid w:val="00873C56"/>
    <w:rsid w:val="008A1C62"/>
    <w:rsid w:val="00957AB9"/>
    <w:rsid w:val="009951A4"/>
    <w:rsid w:val="009E434D"/>
    <w:rsid w:val="00A316AE"/>
    <w:rsid w:val="00A35951"/>
    <w:rsid w:val="00A53466"/>
    <w:rsid w:val="00A53B9D"/>
    <w:rsid w:val="00AA0DA4"/>
    <w:rsid w:val="00AA5242"/>
    <w:rsid w:val="00B17BB4"/>
    <w:rsid w:val="00BE114C"/>
    <w:rsid w:val="00BE1EF6"/>
    <w:rsid w:val="00BF725E"/>
    <w:rsid w:val="00C41F65"/>
    <w:rsid w:val="00C420F8"/>
    <w:rsid w:val="00C44FC2"/>
    <w:rsid w:val="00CD5A53"/>
    <w:rsid w:val="00CE2206"/>
    <w:rsid w:val="00CE5C12"/>
    <w:rsid w:val="00D04B0B"/>
    <w:rsid w:val="00D26722"/>
    <w:rsid w:val="00D503E7"/>
    <w:rsid w:val="00D97D83"/>
    <w:rsid w:val="00DA1698"/>
    <w:rsid w:val="00DD0E25"/>
    <w:rsid w:val="00E477B1"/>
    <w:rsid w:val="00E73422"/>
    <w:rsid w:val="00ED5EB6"/>
    <w:rsid w:val="00F3014D"/>
    <w:rsid w:val="00F3113A"/>
    <w:rsid w:val="00F51AD8"/>
    <w:rsid w:val="00F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540B"/>
  <w15:chartTrackingRefBased/>
  <w15:docId w15:val="{4B7EF22D-5DF7-4999-B698-3CD32160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TURAN SAHMARAN</cp:lastModifiedBy>
  <cp:revision>5</cp:revision>
  <dcterms:created xsi:type="dcterms:W3CDTF">2026-01-25T10:28:00Z</dcterms:created>
  <dcterms:modified xsi:type="dcterms:W3CDTF">2026-01-26T06:45:00Z</dcterms:modified>
</cp:coreProperties>
</file>